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A2F9" w14:textId="52340D96" w:rsidR="00096F80" w:rsidRPr="00987608" w:rsidRDefault="00096F80" w:rsidP="00987608">
      <w:pPr>
        <w:pStyle w:val="Vahedeta"/>
      </w:pPr>
      <w:r w:rsidRPr="00987608">
        <w:t>Tallinna Transpordiamet</w:t>
      </w:r>
    </w:p>
    <w:p w14:paraId="55F7303A" w14:textId="57802CDF" w:rsidR="00C65832" w:rsidRDefault="00E939F7" w:rsidP="00987608">
      <w:pPr>
        <w:pStyle w:val="Vahedeta"/>
      </w:pPr>
      <w:r w:rsidRPr="00987608">
        <w:t>Tere</w:t>
      </w:r>
      <w:r w:rsidR="00987608">
        <w:t xml:space="preserve"> </w:t>
      </w:r>
    </w:p>
    <w:p w14:paraId="017A99A3" w14:textId="2DE5DD54" w:rsidR="00987608" w:rsidRDefault="00987608" w:rsidP="00987608">
      <w:pPr>
        <w:pStyle w:val="Vahedeta"/>
      </w:pPr>
      <w:proofErr w:type="spellStart"/>
      <w:r>
        <w:t>Lp.Indrek</w:t>
      </w:r>
      <w:proofErr w:type="spellEnd"/>
      <w:r>
        <w:t xml:space="preserve"> </w:t>
      </w:r>
      <w:proofErr w:type="spellStart"/>
      <w:r>
        <w:t>Gailan</w:t>
      </w:r>
      <w:proofErr w:type="spellEnd"/>
    </w:p>
    <w:p w14:paraId="55EA1FCA" w14:textId="1C3A9CF0" w:rsidR="00987608" w:rsidRDefault="00987608" w:rsidP="00987608">
      <w:pPr>
        <w:pStyle w:val="Vahedeta"/>
      </w:pPr>
      <w:proofErr w:type="spellStart"/>
      <w:r>
        <w:t>Lp.Andres</w:t>
      </w:r>
      <w:proofErr w:type="spellEnd"/>
      <w:r>
        <w:t xml:space="preserve"> Urm</w:t>
      </w:r>
    </w:p>
    <w:p w14:paraId="20832AAA" w14:textId="77777777" w:rsidR="00987608" w:rsidRPr="00987608" w:rsidRDefault="00987608" w:rsidP="00987608">
      <w:pPr>
        <w:pStyle w:val="Vahedeta"/>
      </w:pPr>
    </w:p>
    <w:p w14:paraId="5269AAC7" w14:textId="77777777" w:rsidR="00BA447C" w:rsidRPr="00987608" w:rsidRDefault="00D648B2" w:rsidP="00987608">
      <w:pPr>
        <w:pStyle w:val="Vahedeta"/>
      </w:pPr>
      <w:r w:rsidRPr="00987608">
        <w:t>Pöördun Teie poole oma väga suure murega, mis hakkas lahti rulluma 8.septembri.</w:t>
      </w:r>
    </w:p>
    <w:p w14:paraId="68B491DE" w14:textId="75DDF048" w:rsidR="00BA447C" w:rsidRPr="00987608" w:rsidRDefault="00D648B2" w:rsidP="00987608">
      <w:pPr>
        <w:pStyle w:val="Vahedeta"/>
      </w:pPr>
      <w:r w:rsidRPr="00987608">
        <w:t xml:space="preserve"> „Oh</w:t>
      </w:r>
      <w:r w:rsidR="000136EB" w:rsidRPr="00987608">
        <w:t>u</w:t>
      </w:r>
      <w:r w:rsidRPr="00987608">
        <w:t>tu koolitee“ raames</w:t>
      </w:r>
      <w:r w:rsidR="00BA447C" w:rsidRPr="00987608">
        <w:t xml:space="preserve"> muutus</w:t>
      </w:r>
      <w:r w:rsidRPr="00987608">
        <w:t xml:space="preserve"> liikluskorralduse</w:t>
      </w:r>
      <w:r w:rsidR="00BA447C" w:rsidRPr="00987608">
        <w:t>s</w:t>
      </w:r>
      <w:r w:rsidRPr="00987608">
        <w:t xml:space="preserve">  </w:t>
      </w:r>
      <w:proofErr w:type="spellStart"/>
      <w:r w:rsidRPr="00987608">
        <w:t>Vana-Lõuna</w:t>
      </w:r>
      <w:proofErr w:type="spellEnd"/>
      <w:r w:rsidRPr="00987608">
        <w:t xml:space="preserve"> 37 Pagaripoiste tootmise ja kohviku esise</w:t>
      </w:r>
      <w:r w:rsidR="007D3D9C" w:rsidRPr="00987608">
        <w:t>s</w:t>
      </w:r>
      <w:r w:rsidRPr="00987608">
        <w:t xml:space="preserve"> osas</w:t>
      </w:r>
      <w:r w:rsidR="00BA447C" w:rsidRPr="00987608">
        <w:t xml:space="preserve"> mis pidi tooma kaasa ohutuse kooliteel</w:t>
      </w:r>
      <w:r w:rsidRPr="00987608">
        <w:t>.</w:t>
      </w:r>
      <w:r w:rsidR="00BA447C" w:rsidRPr="00987608">
        <w:t xml:space="preserve">  </w:t>
      </w:r>
      <w:r w:rsidR="00BA447C" w:rsidRPr="00987608">
        <w:rPr>
          <w:i/>
          <w:iCs/>
        </w:rPr>
        <w:t xml:space="preserve">Pagaripoisid OÜ </w:t>
      </w:r>
      <w:r w:rsidR="004C5038" w:rsidRPr="00987608">
        <w:rPr>
          <w:i/>
          <w:iCs/>
        </w:rPr>
        <w:t>on</w:t>
      </w:r>
      <w:r w:rsidR="00BA447C" w:rsidRPr="00987608">
        <w:rPr>
          <w:i/>
          <w:iCs/>
        </w:rPr>
        <w:t xml:space="preserve"> sama meelt, et igapäevase liiklusohutuse tagamine on oluline ja tähtis. Vähem</w:t>
      </w:r>
      <w:r w:rsidR="00D41BF0" w:rsidRPr="00987608">
        <w:rPr>
          <w:i/>
          <w:iCs/>
        </w:rPr>
        <w:t xml:space="preserve"> </w:t>
      </w:r>
      <w:r w:rsidR="00BA447C" w:rsidRPr="00987608">
        <w:rPr>
          <w:i/>
          <w:iCs/>
        </w:rPr>
        <w:t xml:space="preserve">tähtsam ei ole aga ka maaomaniku huvid ja </w:t>
      </w:r>
      <w:r w:rsidR="00D41BF0" w:rsidRPr="00987608">
        <w:rPr>
          <w:i/>
          <w:iCs/>
        </w:rPr>
        <w:t>era</w:t>
      </w:r>
      <w:r w:rsidR="00BA447C" w:rsidRPr="00987608">
        <w:rPr>
          <w:i/>
          <w:iCs/>
        </w:rPr>
        <w:t>omandi kaitse ning puutumatus.</w:t>
      </w:r>
      <w:r w:rsidR="00D41BF0" w:rsidRPr="00987608">
        <w:rPr>
          <w:i/>
          <w:iCs/>
        </w:rPr>
        <w:t xml:space="preserve"> Otsuste tegemise aluseks peaks olema kaitstud mõlema osapoole huvid kuid antud projektiga on piiratud ärihuve ning muudatused eiravad ebaproportsionaalsuse põhimõtteid</w:t>
      </w:r>
      <w:r w:rsidR="00BA447C" w:rsidRPr="00987608">
        <w:rPr>
          <w:i/>
          <w:iCs/>
        </w:rPr>
        <w:t xml:space="preserve">. </w:t>
      </w:r>
    </w:p>
    <w:p w14:paraId="1282F18C" w14:textId="77777777" w:rsidR="004C5038" w:rsidRPr="00987608" w:rsidRDefault="00D41BF0" w:rsidP="00987608">
      <w:pPr>
        <w:pStyle w:val="Vahedeta"/>
      </w:pPr>
      <w:r w:rsidRPr="00987608">
        <w:t xml:space="preserve">Probleem sai alguse </w:t>
      </w:r>
      <w:r w:rsidR="009F1BB2" w:rsidRPr="00987608">
        <w:t xml:space="preserve">08.09.2025.a </w:t>
      </w:r>
      <w:r w:rsidRPr="00987608">
        <w:t xml:space="preserve">kui </w:t>
      </w:r>
      <w:r w:rsidR="009F1BB2" w:rsidRPr="00987608">
        <w:t>tuli töömees paigaldama poste</w:t>
      </w:r>
      <w:r w:rsidR="00D648B2" w:rsidRPr="00987608">
        <w:t xml:space="preserve"> kohviku ette</w:t>
      </w:r>
      <w:r w:rsidR="009F1BB2" w:rsidRPr="00987608">
        <w:t xml:space="preserve"> kah</w:t>
      </w:r>
      <w:r w:rsidR="00D648B2" w:rsidRPr="00987608">
        <w:t xml:space="preserve">te </w:t>
      </w:r>
      <w:r w:rsidR="009F1BB2" w:rsidRPr="00987608">
        <w:t xml:space="preserve"> r</w:t>
      </w:r>
      <w:r w:rsidR="00D648B2" w:rsidRPr="00987608">
        <w:t>itta</w:t>
      </w:r>
      <w:r w:rsidRPr="00987608">
        <w:t>,</w:t>
      </w:r>
      <w:r w:rsidR="00D648B2" w:rsidRPr="00987608">
        <w:t xml:space="preserve"> </w:t>
      </w:r>
      <w:r w:rsidR="009F1BB2" w:rsidRPr="00987608">
        <w:t xml:space="preserve"> hoone </w:t>
      </w:r>
      <w:proofErr w:type="spellStart"/>
      <w:r w:rsidR="009F1BB2" w:rsidRPr="00987608">
        <w:t>Vana-Lõuna</w:t>
      </w:r>
      <w:proofErr w:type="spellEnd"/>
      <w:r w:rsidR="009F1BB2" w:rsidRPr="00987608">
        <w:t xml:space="preserve"> 37, Tallinn ette.</w:t>
      </w:r>
      <w:r w:rsidR="00D648B2" w:rsidRPr="00987608">
        <w:t xml:space="preserve"> Üllatus oli suur, sest Tallinna </w:t>
      </w:r>
      <w:r w:rsidR="007D3D9C" w:rsidRPr="00987608">
        <w:t>Transpordiamet</w:t>
      </w:r>
      <w:r w:rsidR="00716634" w:rsidRPr="00987608">
        <w:t xml:space="preserve"> oli antud tööde kohta info meile j</w:t>
      </w:r>
    </w:p>
    <w:p w14:paraId="7C89498B" w14:textId="77777777" w:rsidR="004C5038" w:rsidRPr="00987608" w:rsidRDefault="004C5038" w:rsidP="00987608">
      <w:pPr>
        <w:pStyle w:val="Vahedeta"/>
      </w:pPr>
    </w:p>
    <w:p w14:paraId="18296D1D" w14:textId="44794CEF" w:rsidR="00E939F7" w:rsidRPr="00987608" w:rsidRDefault="00716634" w:rsidP="00987608">
      <w:pPr>
        <w:pStyle w:val="Vahedeta"/>
      </w:pPr>
      <w:proofErr w:type="spellStart"/>
      <w:r w:rsidRPr="00987608">
        <w:t>ätnud</w:t>
      </w:r>
      <w:proofErr w:type="spellEnd"/>
      <w:r w:rsidRPr="00987608">
        <w:t xml:space="preserve"> saatmata.</w:t>
      </w:r>
    </w:p>
    <w:p w14:paraId="7ADDA2F8" w14:textId="2B916D8E" w:rsidR="009F1BB2" w:rsidRPr="00987608" w:rsidRDefault="009F1BB2" w:rsidP="00987608">
      <w:pPr>
        <w:pStyle w:val="Vahedeta"/>
      </w:pPr>
      <w:r w:rsidRPr="00987608">
        <w:t>09.09.2025.a toimus kokkusaamineTallinna Transpordiameti esindajaga</w:t>
      </w:r>
      <w:r w:rsidR="00D41BF0" w:rsidRPr="00987608">
        <w:t xml:space="preserve">. Leppisime kokku, et annan omapoolse ettepaneku </w:t>
      </w:r>
      <w:r w:rsidRPr="00987608">
        <w:t xml:space="preserve"> 11.09.2025.a</w:t>
      </w:r>
      <w:r w:rsidR="00A52D74" w:rsidRPr="00987608">
        <w:t xml:space="preserve"> kirjalikult</w:t>
      </w:r>
      <w:r w:rsidR="00D41BF0" w:rsidRPr="00987608">
        <w:t>, sest järgneval päeval ei olnud mind Eestis</w:t>
      </w:r>
      <w:r w:rsidRPr="00987608">
        <w:t xml:space="preserve">. 11.09.2025.a hommikul </w:t>
      </w:r>
      <w:r w:rsidR="00ED25CD" w:rsidRPr="00987608">
        <w:t xml:space="preserve">selgus, et </w:t>
      </w:r>
      <w:r w:rsidRPr="00987608">
        <w:t xml:space="preserve"> postide paigaldamisega</w:t>
      </w:r>
      <w:r w:rsidR="00ED25CD" w:rsidRPr="00987608">
        <w:t xml:space="preserve"> alustati ära </w:t>
      </w:r>
      <w:r w:rsidR="00423200" w:rsidRPr="00987608">
        <w:t xml:space="preserve"> ootamata isegi meie tagasisidet</w:t>
      </w:r>
      <w:r w:rsidR="00ED25CD" w:rsidRPr="00987608">
        <w:t>/ettepanekuid antud projekti osas.</w:t>
      </w:r>
    </w:p>
    <w:p w14:paraId="47EC4A09" w14:textId="19C9EAFB" w:rsidR="00BA447C" w:rsidRPr="00987608" w:rsidRDefault="00BA447C" w:rsidP="00987608">
      <w:pPr>
        <w:pStyle w:val="Vahedeta"/>
        <w:rPr>
          <w:i/>
          <w:iCs/>
        </w:rPr>
      </w:pPr>
      <w:r w:rsidRPr="00987608">
        <w:rPr>
          <w:i/>
          <w:iCs/>
        </w:rPr>
        <w:t xml:space="preserve">Praegusel hetkel on tekkinud põhjendatud kahtlus, et </w:t>
      </w:r>
      <w:r w:rsidR="00ED25CD" w:rsidRPr="00987608">
        <w:rPr>
          <w:i/>
          <w:iCs/>
        </w:rPr>
        <w:t xml:space="preserve">teostatud </w:t>
      </w:r>
      <w:r w:rsidRPr="00987608">
        <w:rPr>
          <w:i/>
          <w:iCs/>
        </w:rPr>
        <w:t>lahendusega</w:t>
      </w:r>
      <w:r w:rsidR="00ED25CD" w:rsidRPr="00987608">
        <w:rPr>
          <w:i/>
          <w:iCs/>
        </w:rPr>
        <w:t>,</w:t>
      </w:r>
      <w:r w:rsidRPr="00987608">
        <w:rPr>
          <w:i/>
          <w:iCs/>
        </w:rPr>
        <w:t xml:space="preserve"> kus piiratakse meie õigusi märkimisväärselt, ei ole kaalutud kõiki võimali</w:t>
      </w:r>
      <w:r w:rsidR="00387917" w:rsidRPr="00987608">
        <w:rPr>
          <w:i/>
          <w:iCs/>
        </w:rPr>
        <w:t>k</w:t>
      </w:r>
      <w:r w:rsidRPr="00987608">
        <w:rPr>
          <w:i/>
          <w:iCs/>
        </w:rPr>
        <w:t>ke ja vähem piiravaid lahendusi. Hoone ees oleva parkla on äritegevuse seisukohalt olulise ja määrava tähtsusega. Arvestades, et palju kliente käib just</w:t>
      </w:r>
      <w:r w:rsidR="00387917" w:rsidRPr="00987608">
        <w:rPr>
          <w:i/>
          <w:iCs/>
        </w:rPr>
        <w:t xml:space="preserve"> </w:t>
      </w:r>
      <w:r w:rsidRPr="00987608">
        <w:rPr>
          <w:i/>
          <w:iCs/>
        </w:rPr>
        <w:t>nimelt autoga kauba järel</w:t>
      </w:r>
      <w:r w:rsidR="00ED25CD" w:rsidRPr="00987608">
        <w:rPr>
          <w:i/>
          <w:iCs/>
        </w:rPr>
        <w:t xml:space="preserve"> ja päev</w:t>
      </w:r>
      <w:r w:rsidR="004C5038" w:rsidRPr="00987608">
        <w:rPr>
          <w:i/>
          <w:iCs/>
        </w:rPr>
        <w:t xml:space="preserve"> läbi söömas</w:t>
      </w:r>
      <w:r w:rsidRPr="00987608">
        <w:rPr>
          <w:i/>
          <w:iCs/>
        </w:rPr>
        <w:t>, on parkimisvõimaluste sellisel hulgal kaotamine</w:t>
      </w:r>
      <w:r w:rsidR="004C5038" w:rsidRPr="00987608">
        <w:rPr>
          <w:i/>
          <w:iCs/>
        </w:rPr>
        <w:t xml:space="preserve"> </w:t>
      </w:r>
      <w:r w:rsidR="00ED25CD" w:rsidRPr="00987608">
        <w:rPr>
          <w:i/>
          <w:iCs/>
        </w:rPr>
        <w:t xml:space="preserve">olulisel määral vähendanud </w:t>
      </w:r>
      <w:proofErr w:type="spellStart"/>
      <w:r w:rsidR="00ED25CD" w:rsidRPr="00987608">
        <w:rPr>
          <w:i/>
          <w:iCs/>
        </w:rPr>
        <w:t>Vana-Lõuna</w:t>
      </w:r>
      <w:proofErr w:type="spellEnd"/>
      <w:r w:rsidR="00ED25CD" w:rsidRPr="00987608">
        <w:rPr>
          <w:i/>
          <w:iCs/>
        </w:rPr>
        <w:t xml:space="preserve"> Pagaripoiste kohvi</w:t>
      </w:r>
      <w:r w:rsidR="000A6B40" w:rsidRPr="00987608">
        <w:rPr>
          <w:i/>
          <w:iCs/>
        </w:rPr>
        <w:t>ku</w:t>
      </w:r>
      <w:r w:rsidR="00ED25CD" w:rsidRPr="00987608">
        <w:rPr>
          <w:i/>
          <w:iCs/>
        </w:rPr>
        <w:t xml:space="preserve"> käivet. Samas on </w:t>
      </w:r>
      <w:r w:rsidRPr="00987608">
        <w:rPr>
          <w:i/>
          <w:iCs/>
        </w:rPr>
        <w:t xml:space="preserve"> maakasutamise piiramine ülemäärane võrreldes </w:t>
      </w:r>
      <w:r w:rsidR="00ED25CD" w:rsidRPr="00987608">
        <w:t xml:space="preserve"> „Ohutu koolitee“ </w:t>
      </w:r>
      <w:r w:rsidRPr="00987608">
        <w:rPr>
          <w:i/>
          <w:iCs/>
        </w:rPr>
        <w:t xml:space="preserve"> eesmärgiga.</w:t>
      </w:r>
    </w:p>
    <w:p w14:paraId="400DCAA2" w14:textId="53DB1DDE" w:rsidR="00762E9D" w:rsidRPr="00987608" w:rsidRDefault="00BA447C" w:rsidP="00987608">
      <w:pPr>
        <w:pStyle w:val="Vahedeta"/>
      </w:pPr>
      <w:r w:rsidRPr="00987608">
        <w:t>Tallinna Transpordiameti poolt meile saa</w:t>
      </w:r>
      <w:r w:rsidR="00762E9D" w:rsidRPr="00987608">
        <w:t>detud</w:t>
      </w:r>
      <w:r w:rsidRPr="00987608">
        <w:t xml:space="preserve"> </w:t>
      </w:r>
      <w:r w:rsidR="00762E9D" w:rsidRPr="00987608">
        <w:rPr>
          <w:i/>
          <w:iCs/>
        </w:rPr>
        <w:t xml:space="preserve"> illustreerivad pildid ei anna selleks samuti õigustust. Nendelt on selgelt nähtav ja tuvastame seda  igapäevaselt, et sõidukid mitte ei sõida parklasse parkima vaid peatuvad sõitjate peale- või </w:t>
      </w:r>
      <w:proofErr w:type="spellStart"/>
      <w:r w:rsidR="00762E9D" w:rsidRPr="00987608">
        <w:rPr>
          <w:i/>
          <w:iCs/>
        </w:rPr>
        <w:t>mahaminekuks</w:t>
      </w:r>
      <w:proofErr w:type="spellEnd"/>
      <w:r w:rsidR="00762E9D" w:rsidRPr="00987608">
        <w:rPr>
          <w:i/>
          <w:iCs/>
        </w:rPr>
        <w:t xml:space="preserve"> ja ilmselt just viidatud kooli minevate laste tarbeks. Teatavasti on liiklusseaduse § 200 lg 7 p 5 kohaselt sõiduki peatamine keelatud  jalakäijate ülekäigukohal ja vahetult enne seda mida fotodel olevad juhid justnimelt teevad ning rikuvad liiklusseaduses sätestatud nõudeid. Vähetähtis ei ole ka asjaolu, et selline tegevus (liiklusreeglite rikkumine) toimub ainult valdavalt koolipäeva alguses. Selliste rikkumiste vältimiseks on ilmselgelt maaomaniku õiguste riive väljapakutud kujul ebaproportsionaalne. </w:t>
      </w:r>
      <w:r w:rsidR="003B1A1C" w:rsidRPr="00987608">
        <w:t xml:space="preserve">„Ohutu koolitee“  projekti </w:t>
      </w:r>
      <w:r w:rsidR="00762E9D" w:rsidRPr="00987608">
        <w:rPr>
          <w:i/>
          <w:iCs/>
        </w:rPr>
        <w:t xml:space="preserve">saaks kindlasti </w:t>
      </w:r>
      <w:r w:rsidR="003B1A1C" w:rsidRPr="00987608">
        <w:rPr>
          <w:i/>
          <w:iCs/>
        </w:rPr>
        <w:t xml:space="preserve">ellu viia </w:t>
      </w:r>
      <w:r w:rsidR="00762E9D" w:rsidRPr="00987608">
        <w:rPr>
          <w:i/>
          <w:iCs/>
        </w:rPr>
        <w:t xml:space="preserve"> vähem piiravate abinõudega. Näiteks paigaldades antud lõigule peatamise keelumärgi ning teostada selle üle järelevalvet. </w:t>
      </w:r>
    </w:p>
    <w:p w14:paraId="6C239066" w14:textId="77777777" w:rsidR="00762E9D" w:rsidRPr="00987608" w:rsidRDefault="00762E9D" w:rsidP="00987608">
      <w:pPr>
        <w:pStyle w:val="Vahedeta"/>
      </w:pPr>
      <w:r w:rsidRPr="00987608">
        <w:rPr>
          <w:i/>
          <w:iCs/>
        </w:rPr>
        <w:t xml:space="preserve">Väär on ka väide, et kohtade arv väheneb linna maal parkimise arvelt. </w:t>
      </w:r>
      <w:proofErr w:type="spellStart"/>
      <w:r w:rsidRPr="00987608">
        <w:rPr>
          <w:i/>
          <w:iCs/>
        </w:rPr>
        <w:t>Vana-Lõuna</w:t>
      </w:r>
      <w:proofErr w:type="spellEnd"/>
      <w:r w:rsidRPr="00987608">
        <w:rPr>
          <w:i/>
          <w:iCs/>
        </w:rPr>
        <w:t xml:space="preserve"> tn 37 hoonet teenindav parkla asub eramaal. </w:t>
      </w:r>
    </w:p>
    <w:p w14:paraId="3D88171B" w14:textId="46C632E5" w:rsidR="009F1BB2" w:rsidRPr="00987608" w:rsidRDefault="00E939F7" w:rsidP="00987608">
      <w:pPr>
        <w:pStyle w:val="Vahedeta"/>
      </w:pPr>
      <w:r w:rsidRPr="00987608">
        <w:t>Pagaripoisid</w:t>
      </w:r>
      <w:r w:rsidR="00762E9D" w:rsidRPr="00987608">
        <w:t xml:space="preserve"> omalt poolt</w:t>
      </w:r>
      <w:r w:rsidRPr="00987608">
        <w:t xml:space="preserve"> </w:t>
      </w:r>
      <w:r w:rsidR="00423200" w:rsidRPr="00987608">
        <w:t>on</w:t>
      </w:r>
      <w:r w:rsidRPr="00987608">
        <w:t xml:space="preserve"> püü</w:t>
      </w:r>
      <w:r w:rsidR="00423200" w:rsidRPr="00987608">
        <w:t>dnu</w:t>
      </w:r>
      <w:r w:rsidRPr="00987608">
        <w:t xml:space="preserve">d leida lahendusi parkimise korraldamiseks ja </w:t>
      </w:r>
      <w:r w:rsidR="003B1A1C" w:rsidRPr="00987608">
        <w:t xml:space="preserve"> „Ohutu koolitee“  projekti elluviimisel</w:t>
      </w:r>
      <w:r w:rsidRPr="00987608">
        <w:t xml:space="preserve"> ning töötavad selle nimel kõigiti</w:t>
      </w:r>
      <w:r w:rsidR="00096F80" w:rsidRPr="00987608">
        <w:t>,</w:t>
      </w:r>
      <w:r w:rsidRPr="00987608">
        <w:t xml:space="preserve"> püüdes anda oma panuse mingi mõistliku lahenduse leidmisek</w:t>
      </w:r>
      <w:r w:rsidR="00716634" w:rsidRPr="00987608">
        <w:t>s</w:t>
      </w:r>
      <w:r w:rsidR="00DD018C" w:rsidRPr="00987608">
        <w:t>. O</w:t>
      </w:r>
      <w:r w:rsidR="00423200" w:rsidRPr="00987608">
        <w:t xml:space="preserve">leme </w:t>
      </w:r>
      <w:r w:rsidR="00DD018C" w:rsidRPr="00987608">
        <w:t xml:space="preserve">omapoolsed ettepanekud </w:t>
      </w:r>
      <w:r w:rsidR="00423200" w:rsidRPr="00987608">
        <w:t xml:space="preserve"> esitanud Tallinna Transpordiametile</w:t>
      </w:r>
      <w:r w:rsidR="009F1BB2" w:rsidRPr="00987608">
        <w:t>. Meile on selgitatud, et</w:t>
      </w:r>
      <w:r w:rsidR="00DD018C" w:rsidRPr="00987608">
        <w:t xml:space="preserve"> põhjus, miks antud projekt  „Ohutu koolitee“  käivitus </w:t>
      </w:r>
      <w:proofErr w:type="spellStart"/>
      <w:r w:rsidR="00DD018C" w:rsidRPr="00987608">
        <w:t>Vana-Lõuna</w:t>
      </w:r>
      <w:proofErr w:type="spellEnd"/>
      <w:r w:rsidR="00DD018C" w:rsidRPr="00987608">
        <w:t xml:space="preserve"> 37 juures sai alguse lapsevanemate kaebuste alusel.</w:t>
      </w:r>
      <w:r w:rsidR="0021565A" w:rsidRPr="00987608">
        <w:t xml:space="preserve"> Meie po</w:t>
      </w:r>
      <w:r w:rsidR="00DD018C" w:rsidRPr="00987608">
        <w:t>o</w:t>
      </w:r>
      <w:r w:rsidR="0021565A" w:rsidRPr="00987608">
        <w:t>le</w:t>
      </w:r>
      <w:r w:rsidR="00DD018C" w:rsidRPr="00987608">
        <w:t xml:space="preserve"> ei ole antud kaebustega pöördutud kordagi. Antud piirkonnas ei ole toimunud ühtegi lastega liiklusõnnetust 25 aasta jooksu ega  ole olnud autode parkimisega </w:t>
      </w:r>
      <w:r w:rsidR="00CC5EC8" w:rsidRPr="00987608">
        <w:t>erilisi probleeme. Parkivad autod liiguvad aeglaselt, jalakäija kiirusel, teel sõidetakse 30 kilomeetrit tunnis.</w:t>
      </w:r>
      <w:r w:rsidR="0021565A" w:rsidRPr="00987608">
        <w:t xml:space="preserve"> Probleem on lühiajaline peatamine kõnniteel.</w:t>
      </w:r>
      <w:r w:rsidR="0078460A" w:rsidRPr="00987608">
        <w:t xml:space="preserve"> </w:t>
      </w:r>
      <w:r w:rsidR="00DD018C" w:rsidRPr="00987608">
        <w:t>Postide paigaldamise järel on</w:t>
      </w:r>
      <w:r w:rsidR="0078460A" w:rsidRPr="00987608">
        <w:t xml:space="preserve"> kasvanud ``tõukside`` kiirused</w:t>
      </w:r>
      <w:r w:rsidR="00DD018C" w:rsidRPr="00987608">
        <w:t>,</w:t>
      </w:r>
      <w:r w:rsidR="0078460A" w:rsidRPr="00987608">
        <w:t xml:space="preserve"> mis</w:t>
      </w:r>
      <w:r w:rsidR="00DD018C" w:rsidRPr="00987608">
        <w:t xml:space="preserve"> liiklevad julgelt kõnniteel ja pigem on ohtlikud jalakäijatele, sest nende kiirused on pigem tõusnud.</w:t>
      </w:r>
      <w:r w:rsidR="000A6B40" w:rsidRPr="00987608">
        <w:t xml:space="preserve"> </w:t>
      </w:r>
      <w:r w:rsidR="005D220B" w:rsidRPr="00987608">
        <w:t>Hetkel on õuealalt välja sõites</w:t>
      </w:r>
      <w:r w:rsidR="000A6B40" w:rsidRPr="00987608">
        <w:t xml:space="preserve"> tõeline</w:t>
      </w:r>
      <w:r w:rsidR="005D220B" w:rsidRPr="00987608">
        <w:t xml:space="preserve"> hirm, et mõni kiirendav tõuks võib auto tagurdades teki</w:t>
      </w:r>
      <w:r w:rsidR="000A6B40" w:rsidRPr="00987608">
        <w:t>tad</w:t>
      </w:r>
      <w:r w:rsidR="005D220B" w:rsidRPr="00987608">
        <w:t>a avariiohtliku olukorra</w:t>
      </w:r>
      <w:r w:rsidR="00423200" w:rsidRPr="00987608">
        <w:t xml:space="preserve"> milles jää</w:t>
      </w:r>
      <w:r w:rsidR="005D220B" w:rsidRPr="00987608">
        <w:t>ks</w:t>
      </w:r>
      <w:r w:rsidR="00423200" w:rsidRPr="00987608">
        <w:t xml:space="preserve"> süüdi autojuht</w:t>
      </w:r>
      <w:r w:rsidR="00387917" w:rsidRPr="00987608">
        <w:t xml:space="preserve">, samas seda ära hoida </w:t>
      </w:r>
      <w:r w:rsidR="005D220B" w:rsidRPr="00987608">
        <w:t xml:space="preserve">on probleemne sest </w:t>
      </w:r>
      <w:proofErr w:type="spellStart"/>
      <w:r w:rsidR="005D220B" w:rsidRPr="00987608">
        <w:t>jalakäiate</w:t>
      </w:r>
      <w:proofErr w:type="spellEnd"/>
      <w:r w:rsidR="005D220B" w:rsidRPr="00987608">
        <w:t xml:space="preserve"> ala kiirus on kordades aeglasem kui tõukside sõidukiirus.</w:t>
      </w:r>
      <w:r w:rsidR="000A6B40" w:rsidRPr="00987608">
        <w:t xml:space="preserve"> </w:t>
      </w:r>
      <w:r w:rsidR="005D220B" w:rsidRPr="00987608">
        <w:lastRenderedPageBreak/>
        <w:t>Tekkinud olukorra ja v</w:t>
      </w:r>
      <w:r w:rsidR="0021565A" w:rsidRPr="00987608">
        <w:t>iimaste sündmuste valguses oleme</w:t>
      </w:r>
      <w:r w:rsidR="009F1BB2" w:rsidRPr="00987608">
        <w:t xml:space="preserve"> </w:t>
      </w:r>
      <w:r w:rsidR="00A845B2" w:rsidRPr="00987608">
        <w:t>olukor</w:t>
      </w:r>
      <w:r w:rsidR="0065611E" w:rsidRPr="00987608">
        <w:t>da</w:t>
      </w:r>
      <w:r w:rsidR="00A845B2" w:rsidRPr="00987608">
        <w:t xml:space="preserve"> arutanud mitu korda</w:t>
      </w:r>
      <w:r w:rsidR="00CC5EC8" w:rsidRPr="00987608">
        <w:t xml:space="preserve">  Tallinna Transpordiametis</w:t>
      </w:r>
      <w:r w:rsidR="00A845B2" w:rsidRPr="00987608">
        <w:t>.</w:t>
      </w:r>
    </w:p>
    <w:p w14:paraId="08858CB3" w14:textId="43FEB672" w:rsidR="009F1BB2" w:rsidRPr="00987608" w:rsidRDefault="00096F80" w:rsidP="00987608">
      <w:pPr>
        <w:pStyle w:val="Vahedeta"/>
      </w:pPr>
      <w:r w:rsidRPr="00987608">
        <w:t>Viimasel kohtumisel, 08.1</w:t>
      </w:r>
      <w:r w:rsidR="00716634" w:rsidRPr="00987608">
        <w:t>0</w:t>
      </w:r>
      <w:r w:rsidRPr="00987608">
        <w:t>.2025.a te</w:t>
      </w:r>
      <w:r w:rsidR="00716634" w:rsidRPr="00987608">
        <w:t>hti Tallinna Transpordiametis ettepanek</w:t>
      </w:r>
      <w:r w:rsidRPr="00987608">
        <w:t xml:space="preserve"> lahendada parkimine nii, et maja e</w:t>
      </w:r>
      <w:r w:rsidR="00A845B2" w:rsidRPr="00987608">
        <w:t>t</w:t>
      </w:r>
      <w:r w:rsidRPr="00987608">
        <w:t xml:space="preserve">te jääks neli kalasabas parkimiskohta. </w:t>
      </w:r>
      <w:r w:rsidR="00387917" w:rsidRPr="00987608">
        <w:t>Peatavad a</w:t>
      </w:r>
      <w:r w:rsidRPr="00987608">
        <w:t>utod liiguksid</w:t>
      </w:r>
      <w:r w:rsidR="0021565A" w:rsidRPr="00987608">
        <w:t xml:space="preserve"> ja ka peatuksid</w:t>
      </w:r>
      <w:r w:rsidRPr="00987608">
        <w:t xml:space="preserve"> parkivate autode ja hoone vahelt.</w:t>
      </w:r>
      <w:r w:rsidR="00217FCF" w:rsidRPr="00987608">
        <w:t xml:space="preserve"> Siin on miinuseks parkimiskohtade </w:t>
      </w:r>
      <w:r w:rsidR="00F272B1" w:rsidRPr="00987608">
        <w:t xml:space="preserve">oluline vähenemine, </w:t>
      </w:r>
      <w:r w:rsidR="00423200" w:rsidRPr="00987608">
        <w:t xml:space="preserve">ligi kolm korda, </w:t>
      </w:r>
      <w:r w:rsidR="00F272B1" w:rsidRPr="00987608">
        <w:t>lisandub veel terve päeva jooksul see, et autod ja inimesed maja ees liiklevad</w:t>
      </w:r>
      <w:r w:rsidR="00423200" w:rsidRPr="00987608">
        <w:t xml:space="preserve"> </w:t>
      </w:r>
      <w:r w:rsidR="00CA3FEE" w:rsidRPr="00987608">
        <w:t>(</w:t>
      </w:r>
      <w:r w:rsidR="00423200" w:rsidRPr="00987608">
        <w:t>autod</w:t>
      </w:r>
      <w:r w:rsidR="00CA3FEE" w:rsidRPr="00987608">
        <w:t xml:space="preserve"> </w:t>
      </w:r>
      <w:r w:rsidR="00423200" w:rsidRPr="00987608">
        <w:t>ka tagurdavad</w:t>
      </w:r>
      <w:r w:rsidR="00CA3FEE" w:rsidRPr="00987608">
        <w:t>)</w:t>
      </w:r>
      <w:r w:rsidR="00F272B1" w:rsidRPr="00987608">
        <w:t xml:space="preserve"> koos</w:t>
      </w:r>
      <w:r w:rsidR="00CC5EC8" w:rsidRPr="00987608">
        <w:t xml:space="preserve"> mis pole päris </w:t>
      </w:r>
      <w:r w:rsidR="00CA3FEE" w:rsidRPr="00987608">
        <w:t>turvaline</w:t>
      </w:r>
      <w:r w:rsidR="00CC5EC8" w:rsidRPr="00987608">
        <w:t xml:space="preserve"> ja ei lisa ohutust</w:t>
      </w:r>
      <w:r w:rsidR="00E7185B" w:rsidRPr="00987608">
        <w:t xml:space="preserve">. </w:t>
      </w:r>
      <w:r w:rsidRPr="00987608">
        <w:t xml:space="preserve">Teine võimalus oli, et autod pargivad vastu </w:t>
      </w:r>
      <w:proofErr w:type="spellStart"/>
      <w:r w:rsidR="009F1BB2" w:rsidRPr="00987608">
        <w:t>Vana-Lõuna</w:t>
      </w:r>
      <w:proofErr w:type="spellEnd"/>
      <w:r w:rsidR="009F1BB2" w:rsidRPr="00987608">
        <w:t xml:space="preserve"> 37 hoonet ja autod sõidavad nende tagant.</w:t>
      </w:r>
      <w:r w:rsidR="002D1E3E" w:rsidRPr="00987608">
        <w:t xml:space="preserve"> Mõlemal juhul sissesõit toimub </w:t>
      </w:r>
      <w:proofErr w:type="spellStart"/>
      <w:r w:rsidR="002D1E3E" w:rsidRPr="00987608">
        <w:t>väljaspoolt</w:t>
      </w:r>
      <w:proofErr w:type="spellEnd"/>
      <w:r w:rsidR="002D1E3E" w:rsidRPr="00987608">
        <w:t xml:space="preserve"> trammiparki teenindavat posti.</w:t>
      </w:r>
      <w:r w:rsidR="00F272B1" w:rsidRPr="00987608">
        <w:t xml:space="preserve"> Siin on probleem</w:t>
      </w:r>
      <w:r w:rsidR="000A6B40" w:rsidRPr="00987608">
        <w:t xml:space="preserve"> </w:t>
      </w:r>
      <w:r w:rsidR="00E7185B" w:rsidRPr="00987608">
        <w:t>sissesõidu</w:t>
      </w:r>
      <w:r w:rsidR="00F272B1" w:rsidRPr="00987608">
        <w:t xml:space="preserve"> kinni parkimise</w:t>
      </w:r>
      <w:r w:rsidR="00387917" w:rsidRPr="00987608">
        <w:t>ga</w:t>
      </w:r>
      <w:r w:rsidR="002D1E3E" w:rsidRPr="00987608">
        <w:t>, nii et</w:t>
      </w:r>
      <w:r w:rsidR="0065611E" w:rsidRPr="00987608">
        <w:t xml:space="preserve"> autod ei pääse </w:t>
      </w:r>
      <w:r w:rsidR="00CC5EC8" w:rsidRPr="00987608">
        <w:t xml:space="preserve">sisse ega </w:t>
      </w:r>
      <w:r w:rsidR="0065611E" w:rsidRPr="00987608">
        <w:t>välja</w:t>
      </w:r>
      <w:r w:rsidR="002D1E3E" w:rsidRPr="00987608">
        <w:t xml:space="preserve"> ja parkimiskohtade vähenemisega</w:t>
      </w:r>
      <w:r w:rsidR="00F272B1" w:rsidRPr="00987608">
        <w:t>.</w:t>
      </w:r>
      <w:r w:rsidR="009F1BB2" w:rsidRPr="00987608">
        <w:t xml:space="preserve"> </w:t>
      </w:r>
    </w:p>
    <w:p w14:paraId="217BD189" w14:textId="2845ED92" w:rsidR="00096F80" w:rsidRPr="00987608" w:rsidRDefault="009F1BB2" w:rsidP="00987608">
      <w:pPr>
        <w:pStyle w:val="Vahedeta"/>
      </w:pPr>
      <w:r w:rsidRPr="00987608">
        <w:t xml:space="preserve">Vaadates </w:t>
      </w:r>
      <w:r w:rsidR="00A845B2" w:rsidRPr="00987608">
        <w:t>ja hinnates omapoolselt olukorda siis peab tunnistama, et kooli toodavate</w:t>
      </w:r>
      <w:r w:rsidR="00CC5EC8" w:rsidRPr="00987608">
        <w:t xml:space="preserve"> laste</w:t>
      </w:r>
      <w:r w:rsidR="00A845B2" w:rsidRPr="00987608">
        <w:t xml:space="preserve"> arv on suur </w:t>
      </w:r>
      <w:r w:rsidR="005D220B" w:rsidRPr="00987608">
        <w:t>kella 9 ja 10 vahel. Antud perioodil</w:t>
      </w:r>
      <w:r w:rsidR="00A845B2" w:rsidRPr="00987608">
        <w:t xml:space="preserve"> on </w:t>
      </w:r>
      <w:r w:rsidR="005D220B" w:rsidRPr="00987608">
        <w:t xml:space="preserve">liikuvaid autosid </w:t>
      </w:r>
      <w:r w:rsidR="00A845B2" w:rsidRPr="00987608">
        <w:t>palju</w:t>
      </w:r>
      <w:r w:rsidR="00CC5EC8" w:rsidRPr="00987608">
        <w:t>,</w:t>
      </w:r>
      <w:r w:rsidR="00A845B2" w:rsidRPr="00987608">
        <w:t xml:space="preserve"> mis korraks peatuvad ja lasevad lapsi maha. </w:t>
      </w:r>
      <w:r w:rsidR="005D220B" w:rsidRPr="00987608">
        <w:t>Sellel ajavahemikul ongi</w:t>
      </w:r>
      <w:r w:rsidR="0065611E" w:rsidRPr="00987608">
        <w:t xml:space="preserve"> põhiprobleem. </w:t>
      </w:r>
      <w:r w:rsidR="00A845B2" w:rsidRPr="00987608">
        <w:t>Hiljem seda probleem</w:t>
      </w:r>
      <w:r w:rsidR="005D220B" w:rsidRPr="00987608">
        <w:t>i ei ole. Ä</w:t>
      </w:r>
      <w:r w:rsidR="00CC5EC8" w:rsidRPr="00987608">
        <w:t>raminek hajub pikemale aja</w:t>
      </w:r>
      <w:r w:rsidR="005D220B" w:rsidRPr="00987608">
        <w:t>aknale ehk</w:t>
      </w:r>
      <w:r w:rsidR="00A845B2" w:rsidRPr="00987608">
        <w:t xml:space="preserve"> kogu probleem taandubki lühikesele ajahetkele. Kuna ümbruskonnas on võimalik autosid peatada veel ainult Vineeri tn poolses taskus(kahjuks puudub seal</w:t>
      </w:r>
      <w:r w:rsidR="00CA3FEE" w:rsidRPr="00987608">
        <w:t xml:space="preserve"> täielikult</w:t>
      </w:r>
      <w:r w:rsidR="00A845B2" w:rsidRPr="00987608">
        <w:t xml:space="preserve"> ohutu tee koolini ja </w:t>
      </w:r>
      <w:r w:rsidR="00387917" w:rsidRPr="00987608">
        <w:t xml:space="preserve">peatada ja </w:t>
      </w:r>
      <w:r w:rsidR="00A845B2" w:rsidRPr="00987608">
        <w:t xml:space="preserve">parkida saab </w:t>
      </w:r>
      <w:r w:rsidR="002D1E3E" w:rsidRPr="00987608">
        <w:t xml:space="preserve">sisuliselt </w:t>
      </w:r>
      <w:r w:rsidR="00A845B2" w:rsidRPr="00987608">
        <w:t>ainult Pärnu mnt poolt keerates)</w:t>
      </w:r>
      <w:r w:rsidR="005D220B" w:rsidRPr="00987608">
        <w:t>,</w:t>
      </w:r>
      <w:r w:rsidR="00A845B2" w:rsidRPr="00987608">
        <w:t xml:space="preserve"> siis hetkel </w:t>
      </w:r>
      <w:r w:rsidR="00DF63EB" w:rsidRPr="00987608">
        <w:t>enamus autosid peatub</w:t>
      </w:r>
      <w:r w:rsidR="00142CCC" w:rsidRPr="00987608">
        <w:t>ki</w:t>
      </w:r>
      <w:r w:rsidR="00DF63EB" w:rsidRPr="00987608">
        <w:t xml:space="preserve"> V-Lõuna 37 ees. Koolis käib enam kui 800 õpilast ja kesklinna koolidesse tuuakse 46% õpilastest autodega. </w:t>
      </w:r>
      <w:r w:rsidR="0065611E" w:rsidRPr="00987608">
        <w:t>See on statistika.</w:t>
      </w:r>
    </w:p>
    <w:p w14:paraId="7F9A26EC" w14:textId="3E5117F3" w:rsidR="00DF63EB" w:rsidRPr="00987608" w:rsidRDefault="00142CCC" w:rsidP="00987608">
      <w:pPr>
        <w:pStyle w:val="Vahedeta"/>
        <w:rPr>
          <w:strike/>
        </w:rPr>
      </w:pPr>
      <w:r w:rsidRPr="00987608">
        <w:t>P</w:t>
      </w:r>
      <w:r w:rsidR="00DF63EB" w:rsidRPr="00987608">
        <w:t xml:space="preserve">ostide </w:t>
      </w:r>
      <w:r w:rsidRPr="00987608">
        <w:t>paigaldamine</w:t>
      </w:r>
      <w:r w:rsidR="00DF63EB" w:rsidRPr="00987608">
        <w:t xml:space="preserve"> on olukorda muutnud tunduvalt hullemaks</w:t>
      </w:r>
      <w:r w:rsidR="0065611E" w:rsidRPr="00987608">
        <w:t>, liiklust segavaks ja ka ohtlikumaks</w:t>
      </w:r>
      <w:r w:rsidRPr="00987608">
        <w:t xml:space="preserve">. Samaaegselt on </w:t>
      </w:r>
      <w:r w:rsidR="00DF63EB" w:rsidRPr="00987608">
        <w:t xml:space="preserve"> ärrit</w:t>
      </w:r>
      <w:r w:rsidRPr="00987608">
        <w:t xml:space="preserve">unud </w:t>
      </w:r>
      <w:r w:rsidR="00DF63EB" w:rsidRPr="00987608">
        <w:t xml:space="preserve"> nii koolitulijaid kui </w:t>
      </w:r>
      <w:r w:rsidR="00F272B1" w:rsidRPr="00987608">
        <w:t xml:space="preserve">Pagaripoiste </w:t>
      </w:r>
      <w:r w:rsidR="00DF63EB" w:rsidRPr="00987608">
        <w:t>klien</w:t>
      </w:r>
      <w:r w:rsidRPr="00987608">
        <w:t>did, kes olid harjunud tulema sööma hommikuputru, saiakesi</w:t>
      </w:r>
      <w:r w:rsidR="00DF63EB" w:rsidRPr="00987608">
        <w:t xml:space="preserve"> </w:t>
      </w:r>
      <w:r w:rsidR="0065611E" w:rsidRPr="00987608">
        <w:t>ning</w:t>
      </w:r>
      <w:r w:rsidR="00DF63EB" w:rsidRPr="00987608">
        <w:t xml:space="preserve"> </w:t>
      </w:r>
      <w:r w:rsidRPr="00987608">
        <w:t>kohvi. K</w:t>
      </w:r>
      <w:r w:rsidR="0065611E" w:rsidRPr="00987608">
        <w:t>lienditeenindaja</w:t>
      </w:r>
      <w:r w:rsidRPr="00987608">
        <w:t xml:space="preserve">te peal elatakse välja pahameel ja nad </w:t>
      </w:r>
      <w:r w:rsidR="00DF63EB" w:rsidRPr="00987608">
        <w:t xml:space="preserve"> saavad</w:t>
      </w:r>
      <w:r w:rsidRPr="00987608">
        <w:t xml:space="preserve"> igapäevaselt </w:t>
      </w:r>
      <w:r w:rsidR="00DF63EB" w:rsidRPr="00987608">
        <w:t xml:space="preserve">kriitikat </w:t>
      </w:r>
      <w:r w:rsidRPr="00987608">
        <w:t xml:space="preserve">antud </w:t>
      </w:r>
      <w:proofErr w:type="spellStart"/>
      <w:r w:rsidRPr="00987608">
        <w:t>liikkluskorralduse</w:t>
      </w:r>
      <w:proofErr w:type="spellEnd"/>
      <w:r w:rsidRPr="00987608">
        <w:t xml:space="preserve"> ja segaduse osas. Uue liikluskorraldusega </w:t>
      </w:r>
      <w:r w:rsidR="00716634" w:rsidRPr="00987608">
        <w:t>on Pagaripoisid kaotanud palju kliente</w:t>
      </w:r>
      <w:r w:rsidRPr="00987608">
        <w:t xml:space="preserve"> </w:t>
      </w:r>
      <w:r w:rsidR="00716634" w:rsidRPr="00987608">
        <w:t xml:space="preserve">nii </w:t>
      </w:r>
      <w:proofErr w:type="spellStart"/>
      <w:r w:rsidR="00716634" w:rsidRPr="00987608">
        <w:t>hommi</w:t>
      </w:r>
      <w:r w:rsidRPr="00987608">
        <w:t>tundidel</w:t>
      </w:r>
      <w:proofErr w:type="spellEnd"/>
      <w:r w:rsidRPr="00987608">
        <w:t xml:space="preserve"> </w:t>
      </w:r>
      <w:r w:rsidR="00716634" w:rsidRPr="00987608">
        <w:t xml:space="preserve"> kui ka lõ</w:t>
      </w:r>
      <w:r w:rsidR="00E7185B" w:rsidRPr="00987608">
        <w:t>u</w:t>
      </w:r>
      <w:r w:rsidR="00716634" w:rsidRPr="00987608">
        <w:t>na</w:t>
      </w:r>
      <w:r w:rsidRPr="00987608">
        <w:t xml:space="preserve"> ajal kui käidi </w:t>
      </w:r>
      <w:r w:rsidR="00716634" w:rsidRPr="00987608">
        <w:t xml:space="preserve"> kohvikus söömas.  </w:t>
      </w:r>
      <w:r w:rsidR="00CA3FEE" w:rsidRPr="00987608">
        <w:t>K</w:t>
      </w:r>
      <w:r w:rsidR="00716634" w:rsidRPr="00987608">
        <w:t>äibe langus mõjub otseselt Pagaripoiste majandustegevus</w:t>
      </w:r>
      <w:r w:rsidRPr="00987608">
        <w:t xml:space="preserve">t </w:t>
      </w:r>
      <w:r w:rsidR="00716634" w:rsidRPr="00987608">
        <w:t xml:space="preserve"> ja selli</w:t>
      </w:r>
      <w:r w:rsidRPr="00987608">
        <w:t>s</w:t>
      </w:r>
      <w:r w:rsidR="00716634" w:rsidRPr="00987608">
        <w:t>e olukor</w:t>
      </w:r>
      <w:r w:rsidRPr="00987608">
        <w:t xml:space="preserve">ra jätkumisel </w:t>
      </w:r>
      <w:r w:rsidR="00716634" w:rsidRPr="00987608">
        <w:t xml:space="preserve"> võib viia </w:t>
      </w:r>
      <w:r w:rsidRPr="00987608">
        <w:t xml:space="preserve">ettevõtte </w:t>
      </w:r>
      <w:r w:rsidR="00716634" w:rsidRPr="00987608">
        <w:t>väga raskesse</w:t>
      </w:r>
      <w:r w:rsidR="00E7185B" w:rsidRPr="00987608">
        <w:t xml:space="preserve"> </w:t>
      </w:r>
      <w:r w:rsidR="00716634" w:rsidRPr="00987608">
        <w:t>olukorda</w:t>
      </w:r>
      <w:r w:rsidR="00CA3FEE" w:rsidRPr="00987608">
        <w:t>,</w:t>
      </w:r>
      <w:r w:rsidRPr="00987608">
        <w:t xml:space="preserve"> mis viib omakorda </w:t>
      </w:r>
      <w:r w:rsidR="00CA3FEE" w:rsidRPr="00987608">
        <w:t xml:space="preserve"> töökohtade vähendamiseni</w:t>
      </w:r>
      <w:r w:rsidR="00716634" w:rsidRPr="00987608">
        <w:t xml:space="preserve"> ja lõpuks ettevõtte sulgemiseni</w:t>
      </w:r>
      <w:r w:rsidR="000136EB" w:rsidRPr="00987608">
        <w:t>.</w:t>
      </w:r>
    </w:p>
    <w:p w14:paraId="09A8F3C0" w14:textId="77777777" w:rsidR="00455CDA" w:rsidRPr="00987608" w:rsidRDefault="00DF63EB" w:rsidP="00987608">
      <w:pPr>
        <w:pStyle w:val="Vahedeta"/>
      </w:pPr>
      <w:r w:rsidRPr="00987608">
        <w:t xml:space="preserve">Viimati arutatud </w:t>
      </w:r>
      <w:r w:rsidR="00217FCF" w:rsidRPr="00987608">
        <w:t>kalasaba lahendus</w:t>
      </w:r>
      <w:r w:rsidR="00387917" w:rsidRPr="00987608">
        <w:t xml:space="preserve"> pole meie arvates kõige parem. </w:t>
      </w:r>
      <w:r w:rsidR="00217FCF" w:rsidRPr="00987608">
        <w:t xml:space="preserve">Saatsin Andres </w:t>
      </w:r>
      <w:proofErr w:type="spellStart"/>
      <w:r w:rsidR="00217FCF" w:rsidRPr="00987608">
        <w:t>Urm`ile</w:t>
      </w:r>
      <w:proofErr w:type="spellEnd"/>
      <w:r w:rsidR="00217FCF" w:rsidRPr="00987608">
        <w:t xml:space="preserve">  </w:t>
      </w:r>
      <w:r w:rsidRPr="00987608">
        <w:t xml:space="preserve"> </w:t>
      </w:r>
      <w:r w:rsidR="00217FCF" w:rsidRPr="00987608">
        <w:t>09.10.2025.a kirja kus pakkusin välja, et sissesõit ja väljasõit võiks olla seestpoolt</w:t>
      </w:r>
      <w:r w:rsidR="00F272B1" w:rsidRPr="00987608">
        <w:t xml:space="preserve"> trammiparki teenindavaid </w:t>
      </w:r>
      <w:r w:rsidR="00217FCF" w:rsidRPr="00987608">
        <w:t xml:space="preserve"> poste</w:t>
      </w:r>
      <w:r w:rsidR="00C5232A" w:rsidRPr="00987608">
        <w:t xml:space="preserve"> peatust vajavatele autodele</w:t>
      </w:r>
      <w:r w:rsidR="00387917" w:rsidRPr="00987608">
        <w:t>. K</w:t>
      </w:r>
      <w:r w:rsidR="00CA3FEE" w:rsidRPr="00987608">
        <w:t>ellaajaliselt näiteks 8.00-10.00</w:t>
      </w:r>
      <w:r w:rsidR="00387917" w:rsidRPr="00987608">
        <w:t xml:space="preserve"> oleks</w:t>
      </w:r>
      <w:r w:rsidR="00CA3FEE" w:rsidRPr="00987608">
        <w:t xml:space="preserve"> </w:t>
      </w:r>
      <w:r w:rsidR="00387917" w:rsidRPr="00987608">
        <w:t xml:space="preserve">peatuse aeg </w:t>
      </w:r>
      <w:r w:rsidR="00CA3FEE" w:rsidRPr="00987608">
        <w:t>määratud 2-3 min</w:t>
      </w:r>
      <w:r w:rsidR="00217FCF" w:rsidRPr="00987608">
        <w:t xml:space="preserve"> </w:t>
      </w:r>
      <w:r w:rsidR="00CA3FEE" w:rsidRPr="00987608">
        <w:t>ning</w:t>
      </w:r>
      <w:r w:rsidR="00217FCF" w:rsidRPr="00987608">
        <w:t xml:space="preserve"> </w:t>
      </w:r>
      <w:r w:rsidR="00C5232A" w:rsidRPr="00987608">
        <w:t xml:space="preserve">parkivad </w:t>
      </w:r>
      <w:r w:rsidR="00217FCF" w:rsidRPr="00987608">
        <w:t>autod pargiksid vastu maja.</w:t>
      </w:r>
      <w:r w:rsidR="00CA3FEE" w:rsidRPr="00987608">
        <w:t xml:space="preserve"> Sõidusuund oleks ühesuunaline</w:t>
      </w:r>
      <w:r w:rsidR="00C5232A" w:rsidRPr="00987608">
        <w:t>,</w:t>
      </w:r>
      <w:r w:rsidR="00CA3FEE" w:rsidRPr="00987608">
        <w:t xml:space="preserve"> mis on ohutum.</w:t>
      </w:r>
      <w:r w:rsidR="00217FCF" w:rsidRPr="00987608">
        <w:t xml:space="preserve"> </w:t>
      </w:r>
      <w:r w:rsidR="008F2FFD" w:rsidRPr="00987608">
        <w:t>Trammiparki teenindavate</w:t>
      </w:r>
      <w:r w:rsidR="00E7185B" w:rsidRPr="00987608">
        <w:t xml:space="preserve"> </w:t>
      </w:r>
      <w:r w:rsidR="000B3EFC" w:rsidRPr="00987608">
        <w:t>p</w:t>
      </w:r>
      <w:r w:rsidR="00E7185B" w:rsidRPr="00987608">
        <w:t>ostide ümberpaigutus</w:t>
      </w:r>
      <w:r w:rsidR="000B3EFC" w:rsidRPr="00987608">
        <w:t xml:space="preserve"> mujale kergendaks probleemi kuid on ilmselt väga kulukas</w:t>
      </w:r>
      <w:r w:rsidR="008F2FFD" w:rsidRPr="00987608">
        <w:t xml:space="preserve"> ja töömahukas</w:t>
      </w:r>
      <w:r w:rsidR="000B3EFC" w:rsidRPr="00987608">
        <w:t>.</w:t>
      </w:r>
      <w:r w:rsidR="008F2FFD" w:rsidRPr="00987608">
        <w:t xml:space="preserve"> Seetõttu oleks see meie poolt pakutud lahendus operatiivne ja kiire. </w:t>
      </w:r>
      <w:r w:rsidR="00217FCF" w:rsidRPr="00987608">
        <w:t>Se</w:t>
      </w:r>
      <w:r w:rsidR="000B3EFC" w:rsidRPr="00987608">
        <w:t>estpoolt</w:t>
      </w:r>
      <w:r w:rsidR="008F2FFD" w:rsidRPr="00987608">
        <w:t xml:space="preserve"> poste </w:t>
      </w:r>
      <w:r w:rsidR="000B3EFC" w:rsidRPr="00987608">
        <w:t xml:space="preserve"> sõit</w:t>
      </w:r>
      <w:r w:rsidR="00217FCF" w:rsidRPr="00987608">
        <w:t xml:space="preserve"> annaks võimaluse</w:t>
      </w:r>
      <w:r w:rsidR="00D46247" w:rsidRPr="00987608">
        <w:t xml:space="preserve"> </w:t>
      </w:r>
      <w:r w:rsidR="008F2FFD" w:rsidRPr="00987608">
        <w:t xml:space="preserve">siis </w:t>
      </w:r>
      <w:r w:rsidR="00D46247" w:rsidRPr="00987608">
        <w:t>autodel</w:t>
      </w:r>
      <w:r w:rsidR="00217FCF" w:rsidRPr="00987608">
        <w:t xml:space="preserve"> teha seal lühiajalise peatuse, et lapsi maha lasta</w:t>
      </w:r>
      <w:r w:rsidR="00455CDA" w:rsidRPr="00987608">
        <w:t>,</w:t>
      </w:r>
      <w:r w:rsidR="000136EB" w:rsidRPr="00987608">
        <w:t xml:space="preserve"> samas mitte peatades või parkides kõnniteel</w:t>
      </w:r>
      <w:r w:rsidR="00217FCF" w:rsidRPr="00987608">
        <w:t>.</w:t>
      </w:r>
      <w:r w:rsidR="00A52D74" w:rsidRPr="00987608">
        <w:t xml:space="preserve">  </w:t>
      </w:r>
    </w:p>
    <w:p w14:paraId="04A48213" w14:textId="4DFD700F" w:rsidR="00CC5EC8" w:rsidRPr="00987608" w:rsidRDefault="00CC5EC8" w:rsidP="00987608">
      <w:pPr>
        <w:pStyle w:val="Vahedeta"/>
      </w:pPr>
      <w:r w:rsidRPr="00987608">
        <w:t>Tallinn on vana linn</w:t>
      </w:r>
      <w:r w:rsidR="00074593" w:rsidRPr="00987608">
        <w:t>,</w:t>
      </w:r>
      <w:r w:rsidRPr="00987608">
        <w:t xml:space="preserve"> mida polegi alati võimalik teha kaasaja nõuetele </w:t>
      </w:r>
      <w:r w:rsidR="00D46247" w:rsidRPr="00987608">
        <w:t xml:space="preserve">100% </w:t>
      </w:r>
      <w:r w:rsidRPr="00987608">
        <w:t>vastavaks</w:t>
      </w:r>
      <w:r w:rsidR="00D46247" w:rsidRPr="00987608">
        <w:t>,</w:t>
      </w:r>
      <w:r w:rsidRPr="00987608">
        <w:t xml:space="preserve"> nagu näiteks kõrvalasuva hoone kõnnitee mis </w:t>
      </w:r>
      <w:r w:rsidR="000B3EFC" w:rsidRPr="00987608">
        <w:t xml:space="preserve">on </w:t>
      </w:r>
      <w:r w:rsidRPr="00987608">
        <w:t xml:space="preserve">natuke üle meetri lai. </w:t>
      </w:r>
      <w:proofErr w:type="spellStart"/>
      <w:r w:rsidRPr="00987608">
        <w:t>Vana-Lõuna</w:t>
      </w:r>
      <w:proofErr w:type="spellEnd"/>
      <w:r w:rsidRPr="00987608">
        <w:t xml:space="preserve"> 37 esine kõnnitee tehti pea 4 meetri laiuseks</w:t>
      </w:r>
      <w:r w:rsidR="00D46247" w:rsidRPr="00987608">
        <w:t xml:space="preserve"> mis piirati postidega</w:t>
      </w:r>
      <w:r w:rsidRPr="00987608">
        <w:t xml:space="preserve">!? </w:t>
      </w:r>
    </w:p>
    <w:p w14:paraId="523AACC8" w14:textId="005BAB71" w:rsidR="00716634" w:rsidRPr="00987608" w:rsidRDefault="00716634" w:rsidP="00987608">
      <w:pPr>
        <w:pStyle w:val="Vahedeta"/>
      </w:pPr>
      <w:r w:rsidRPr="00987608">
        <w:t>M</w:t>
      </w:r>
      <w:r w:rsidR="00BA447C" w:rsidRPr="00987608">
        <w:t>eie</w:t>
      </w:r>
      <w:r w:rsidRPr="00987608">
        <w:t xml:space="preserve"> konkreetsed ettepanekud antud probleemi lahendamiseks on:</w:t>
      </w:r>
    </w:p>
    <w:p w14:paraId="7E26880C" w14:textId="0B1AF034" w:rsidR="00716634" w:rsidRPr="00987608" w:rsidRDefault="000B3EFC" w:rsidP="00987608">
      <w:pPr>
        <w:pStyle w:val="Vahedeta"/>
      </w:pPr>
      <w:r w:rsidRPr="00987608">
        <w:t>K</w:t>
      </w:r>
      <w:r w:rsidR="00217FCF" w:rsidRPr="00987608">
        <w:t>õnnitee</w:t>
      </w:r>
      <w:r w:rsidRPr="00987608">
        <w:t xml:space="preserve"> sõidutee ääres</w:t>
      </w:r>
      <w:r w:rsidR="00217FCF" w:rsidRPr="00987608">
        <w:t xml:space="preserve"> oleks täies ulatuses tähistatud ``sebraga``</w:t>
      </w:r>
    </w:p>
    <w:p w14:paraId="6732527D" w14:textId="4F01053E" w:rsidR="00716634" w:rsidRPr="00987608" w:rsidRDefault="00217FCF" w:rsidP="00987608">
      <w:pPr>
        <w:pStyle w:val="Vahedeta"/>
      </w:pPr>
      <w:r w:rsidRPr="00987608">
        <w:t xml:space="preserve"> sõiduteele oleks joonistatud kollase</w:t>
      </w:r>
      <w:r w:rsidR="00A52D74" w:rsidRPr="00987608">
        <w:t>d</w:t>
      </w:r>
      <w:r w:rsidRPr="00987608">
        <w:t xml:space="preserve"> kolmnurgad või siis kollane joon</w:t>
      </w:r>
      <w:r w:rsidR="00D46247" w:rsidRPr="00987608">
        <w:t>, et autojuhtidele oleks  visuaalselt</w:t>
      </w:r>
      <w:r w:rsidR="000B3EFC" w:rsidRPr="00987608">
        <w:t xml:space="preserve"> selge</w:t>
      </w:r>
      <w:r w:rsidR="00D46247" w:rsidRPr="00987608">
        <w:t>, et sõiduteel ja kõnniteel pole lubatud peatada</w:t>
      </w:r>
      <w:r w:rsidRPr="00987608">
        <w:t xml:space="preserve">. </w:t>
      </w:r>
    </w:p>
    <w:p w14:paraId="115AD90B" w14:textId="4D3268FA" w:rsidR="00236C8C" w:rsidRPr="00987608" w:rsidRDefault="00716634" w:rsidP="00987608">
      <w:pPr>
        <w:pStyle w:val="Vahedeta"/>
      </w:pPr>
      <w:r w:rsidRPr="00987608">
        <w:t>n</w:t>
      </w:r>
      <w:r w:rsidR="00217FCF" w:rsidRPr="00987608">
        <w:t xml:space="preserve">aabrimaja, V-Lõuna 39, </w:t>
      </w:r>
      <w:r w:rsidR="008F2FFD" w:rsidRPr="00987608">
        <w:t xml:space="preserve">hoovi </w:t>
      </w:r>
      <w:r w:rsidR="00217FCF" w:rsidRPr="00987608">
        <w:t xml:space="preserve">sissesõidu ees </w:t>
      </w:r>
      <w:r w:rsidR="00236C8C" w:rsidRPr="00987608">
        <w:t xml:space="preserve">on joonitud </w:t>
      </w:r>
      <w:r w:rsidR="00217FCF" w:rsidRPr="00987608">
        <w:t xml:space="preserve"> kollane joon </w:t>
      </w:r>
      <w:r w:rsidR="008F2FFD" w:rsidRPr="00987608">
        <w:t xml:space="preserve">ja </w:t>
      </w:r>
      <w:r w:rsidR="00236C8C" w:rsidRPr="00987608">
        <w:t xml:space="preserve">visuaalsetel vaatlustel </w:t>
      </w:r>
      <w:r w:rsidR="008F2FFD" w:rsidRPr="00987608">
        <w:t xml:space="preserve">see </w:t>
      </w:r>
      <w:r w:rsidR="00236C8C" w:rsidRPr="00987608">
        <w:t>toimib</w:t>
      </w:r>
      <w:r w:rsidR="007D3D9C" w:rsidRPr="00987608">
        <w:t>, seda võiks kasutada ka V-Lõuna 37 ees</w:t>
      </w:r>
      <w:r w:rsidR="00236C8C" w:rsidRPr="00987608">
        <w:t>.</w:t>
      </w:r>
    </w:p>
    <w:p w14:paraId="70490BA6" w14:textId="77777777" w:rsidR="00236C8C" w:rsidRPr="00987608" w:rsidRDefault="00A52D74" w:rsidP="00987608">
      <w:pPr>
        <w:pStyle w:val="Vahedeta"/>
      </w:pPr>
      <w:r w:rsidRPr="00987608">
        <w:t xml:space="preserve"> </w:t>
      </w:r>
      <w:proofErr w:type="spellStart"/>
      <w:r w:rsidRPr="00987608">
        <w:t>Vana-Lõuna</w:t>
      </w:r>
      <w:proofErr w:type="spellEnd"/>
      <w:r w:rsidRPr="00987608">
        <w:t xml:space="preserve"> 37</w:t>
      </w:r>
      <w:r w:rsidR="00236C8C" w:rsidRPr="00987608">
        <w:t xml:space="preserve"> parklasse tulevad autod pargiksid maja </w:t>
      </w:r>
      <w:r w:rsidRPr="00987608">
        <w:t xml:space="preserve"> ees risti majaga</w:t>
      </w:r>
      <w:r w:rsidR="00F272B1" w:rsidRPr="00987608">
        <w:t>.</w:t>
      </w:r>
      <w:r w:rsidRPr="00987608">
        <w:t xml:space="preserve"> </w:t>
      </w:r>
    </w:p>
    <w:p w14:paraId="7731E4EE" w14:textId="50EAC26C" w:rsidR="000B3EFC" w:rsidRPr="00987608" w:rsidRDefault="00762E9D" w:rsidP="00987608">
      <w:pPr>
        <w:pStyle w:val="Vahedeta"/>
      </w:pPr>
      <w:r w:rsidRPr="00987608">
        <w:t>R</w:t>
      </w:r>
      <w:r w:rsidR="00A52D74" w:rsidRPr="00987608">
        <w:t>isti üle</w:t>
      </w:r>
      <w:r w:rsidR="008F2FFD" w:rsidRPr="00987608">
        <w:t xml:space="preserve"> </w:t>
      </w:r>
      <w:proofErr w:type="spellStart"/>
      <w:r w:rsidR="008F2FFD" w:rsidRPr="00987608">
        <w:t>Vana-Lõuna</w:t>
      </w:r>
      <w:proofErr w:type="spellEnd"/>
      <w:r w:rsidR="008F2FFD" w:rsidRPr="00987608">
        <w:t xml:space="preserve"> </w:t>
      </w:r>
      <w:r w:rsidR="00A52D74" w:rsidRPr="00987608">
        <w:t xml:space="preserve"> t</w:t>
      </w:r>
      <w:r w:rsidR="008F2FFD" w:rsidRPr="00987608">
        <w:t>änava</w:t>
      </w:r>
      <w:r w:rsidR="00A52D74" w:rsidRPr="00987608">
        <w:t xml:space="preserve"> mineva ``sebra`` kaitseks võiks jääda 3-4 posti, </w:t>
      </w:r>
      <w:r w:rsidR="008F2FFD" w:rsidRPr="00987608">
        <w:t>mis</w:t>
      </w:r>
      <w:r w:rsidR="00A52D74" w:rsidRPr="00987608">
        <w:t xml:space="preserve"> annab juurde </w:t>
      </w:r>
      <w:r w:rsidR="00236C8C" w:rsidRPr="00987608">
        <w:t>jalakäi</w:t>
      </w:r>
      <w:r w:rsidR="008F2FFD" w:rsidRPr="00987608">
        <w:t>j</w:t>
      </w:r>
      <w:r w:rsidR="00236C8C" w:rsidRPr="00987608">
        <w:t xml:space="preserve">atele </w:t>
      </w:r>
      <w:r w:rsidR="00A52D74" w:rsidRPr="00987608">
        <w:t>turvalisust.</w:t>
      </w:r>
    </w:p>
    <w:p w14:paraId="06E06526" w14:textId="572BBE1E" w:rsidR="00A52D74" w:rsidRPr="00987608" w:rsidRDefault="000B3EFC" w:rsidP="00987608">
      <w:pPr>
        <w:pStyle w:val="Vahedeta"/>
      </w:pPr>
      <w:r w:rsidRPr="00987608">
        <w:t>Võtaks menetlusse jalakäijate ülekäigu asukoha muutmise ja koolipoolse kergtee rajamise ning autodele koolipoolsele alale peatamise võimaldamise</w:t>
      </w:r>
      <w:r w:rsidR="008F2FFD" w:rsidRPr="00987608">
        <w:t xml:space="preserve"> milles jõudsime konsensuseni</w:t>
      </w:r>
      <w:r w:rsidRPr="00987608">
        <w:t>.</w:t>
      </w:r>
    </w:p>
    <w:p w14:paraId="46A86141" w14:textId="77777777" w:rsidR="000B3EFC" w:rsidRPr="00987608" w:rsidRDefault="000B3EFC" w:rsidP="00987608">
      <w:pPr>
        <w:pStyle w:val="Vahedeta"/>
      </w:pPr>
    </w:p>
    <w:p w14:paraId="0B2F811A" w14:textId="24520E0D" w:rsidR="004621A4" w:rsidRPr="00987608" w:rsidRDefault="00236C8C" w:rsidP="00987608">
      <w:pPr>
        <w:pStyle w:val="Vahedeta"/>
      </w:pPr>
      <w:r w:rsidRPr="00987608">
        <w:t>Antud projektis ei ole</w:t>
      </w:r>
      <w:r w:rsidR="008F2FFD" w:rsidRPr="00987608">
        <w:t xml:space="preserve"> väga</w:t>
      </w:r>
      <w:r w:rsidRPr="00987608">
        <w:t xml:space="preserve"> h</w:t>
      </w:r>
      <w:r w:rsidR="00CD08E3" w:rsidRPr="00987608">
        <w:t>äid lahendusi</w:t>
      </w:r>
      <w:r w:rsidR="007D3D9C" w:rsidRPr="00987608">
        <w:t>,</w:t>
      </w:r>
      <w:r w:rsidRPr="00987608">
        <w:t xml:space="preserve"> </w:t>
      </w:r>
      <w:r w:rsidR="004621A4" w:rsidRPr="00987608">
        <w:t>kuid</w:t>
      </w:r>
      <w:r w:rsidR="00CD08E3" w:rsidRPr="00987608">
        <w:t xml:space="preserve"> kuni </w:t>
      </w:r>
      <w:r w:rsidRPr="00987608">
        <w:t xml:space="preserve">lõpliku </w:t>
      </w:r>
      <w:r w:rsidR="00CD08E3" w:rsidRPr="00987608">
        <w:t>lahenduseni</w:t>
      </w:r>
      <w:r w:rsidR="007D3D9C" w:rsidRPr="00987608">
        <w:t>,</w:t>
      </w:r>
      <w:r w:rsidR="004621A4" w:rsidRPr="00987608">
        <w:t xml:space="preserve"> oleks välja pakutud variant  alternatiiviks.</w:t>
      </w:r>
    </w:p>
    <w:p w14:paraId="12C523FF" w14:textId="6F65BEDB" w:rsidR="00DF63EB" w:rsidRPr="00987608" w:rsidRDefault="004621A4" w:rsidP="00987608">
      <w:pPr>
        <w:pStyle w:val="Vahedeta"/>
      </w:pPr>
      <w:r w:rsidRPr="00987608">
        <w:lastRenderedPageBreak/>
        <w:t>Sellise lahendusega saaksime esmase</w:t>
      </w:r>
      <w:r w:rsidR="007D3D9C" w:rsidRPr="00987608">
        <w:t>,</w:t>
      </w:r>
      <w:r w:rsidRPr="00987608">
        <w:t xml:space="preserve"> olulisema „ ohutu koolitee“ projekti</w:t>
      </w:r>
      <w:r w:rsidR="007D3D9C" w:rsidRPr="00987608">
        <w:t xml:space="preserve"> ellu viia,</w:t>
      </w:r>
      <w:r w:rsidRPr="00987608">
        <w:t xml:space="preserve"> </w:t>
      </w:r>
      <w:r w:rsidR="007D3D9C" w:rsidRPr="00987608">
        <w:t>anda</w:t>
      </w:r>
      <w:r w:rsidRPr="00987608">
        <w:t xml:space="preserve"> võimaluse majanduslikult </w:t>
      </w:r>
      <w:r w:rsidR="00C5232A" w:rsidRPr="00987608">
        <w:t>mõ</w:t>
      </w:r>
      <w:r w:rsidR="00455CDA" w:rsidRPr="00987608">
        <w:t>t</w:t>
      </w:r>
      <w:r w:rsidR="00C5232A" w:rsidRPr="00987608">
        <w:t xml:space="preserve">tekalt </w:t>
      </w:r>
      <w:r w:rsidR="00A52D74" w:rsidRPr="00987608">
        <w:t>Pagaripoi</w:t>
      </w:r>
      <w:r w:rsidRPr="00987608">
        <w:t>stel t</w:t>
      </w:r>
      <w:r w:rsidR="00C5232A" w:rsidRPr="00987608">
        <w:t>oimetada</w:t>
      </w:r>
      <w:r w:rsidRPr="00987608">
        <w:t xml:space="preserve"> ja müüa oma klientidele edasi nende</w:t>
      </w:r>
      <w:r w:rsidR="00C5232A" w:rsidRPr="00987608">
        <w:t>le</w:t>
      </w:r>
      <w:r w:rsidRPr="00987608">
        <w:t xml:space="preserve"> harjum</w:t>
      </w:r>
      <w:r w:rsidR="00455CDA" w:rsidRPr="00987608">
        <w:t>u</w:t>
      </w:r>
      <w:r w:rsidRPr="00987608">
        <w:t>späras</w:t>
      </w:r>
      <w:r w:rsidR="00C5232A" w:rsidRPr="00987608">
        <w:t>el viisil</w:t>
      </w:r>
      <w:r w:rsidRPr="00987608">
        <w:t xml:space="preserve"> tooteid.</w:t>
      </w:r>
      <w:r w:rsidR="00A52D74" w:rsidRPr="00987608">
        <w:t xml:space="preserve"> </w:t>
      </w:r>
      <w:r w:rsidR="007D3D9C" w:rsidRPr="00987608">
        <w:t>P</w:t>
      </w:r>
      <w:r w:rsidR="00A52D74" w:rsidRPr="00987608">
        <w:t>arkimiskohtad</w:t>
      </w:r>
      <w:r w:rsidR="007D3D9C" w:rsidRPr="00987608">
        <w:t xml:space="preserve">e kadumisega kaovad ka kliendid, mida me ka näeme. </w:t>
      </w:r>
      <w:r w:rsidR="00C5232A" w:rsidRPr="00987608">
        <w:t xml:space="preserve"> </w:t>
      </w:r>
    </w:p>
    <w:p w14:paraId="33410473" w14:textId="354A9473" w:rsidR="00C5232A" w:rsidRPr="00987608" w:rsidRDefault="00C5232A" w:rsidP="00987608">
      <w:pPr>
        <w:pStyle w:val="Vahedeta"/>
      </w:pPr>
      <w:r w:rsidRPr="00987608">
        <w:rPr>
          <w:i/>
          <w:iCs/>
        </w:rPr>
        <w:t>Lisaks pean vajalikuks märkida</w:t>
      </w:r>
      <w:r w:rsidR="003034A3" w:rsidRPr="00987608">
        <w:rPr>
          <w:i/>
          <w:iCs/>
        </w:rPr>
        <w:t xml:space="preserve">, et samalaadsed vigased </w:t>
      </w:r>
      <w:proofErr w:type="spellStart"/>
      <w:r w:rsidR="003034A3" w:rsidRPr="00987608">
        <w:rPr>
          <w:i/>
          <w:iCs/>
        </w:rPr>
        <w:t>liikkluskorraldused</w:t>
      </w:r>
      <w:proofErr w:type="spellEnd"/>
      <w:r w:rsidR="003034A3" w:rsidRPr="00987608">
        <w:rPr>
          <w:i/>
          <w:iCs/>
        </w:rPr>
        <w:t xml:space="preserve"> on viinud </w:t>
      </w:r>
      <w:r w:rsidRPr="00987608">
        <w:rPr>
          <w:i/>
          <w:iCs/>
        </w:rPr>
        <w:t xml:space="preserve"> nii Pärnu mnt kui ka Gonsiori jmt tänavate sulgemise ja ümberehituste </w:t>
      </w:r>
      <w:r w:rsidR="003034A3" w:rsidRPr="00987608">
        <w:rPr>
          <w:i/>
          <w:iCs/>
        </w:rPr>
        <w:t>korral</w:t>
      </w:r>
      <w:r w:rsidRPr="00987608">
        <w:rPr>
          <w:i/>
          <w:iCs/>
        </w:rPr>
        <w:t xml:space="preserve"> nende ääres olevate ettevõtete likvideerimiseni. </w:t>
      </w:r>
      <w:proofErr w:type="spellStart"/>
      <w:r w:rsidRPr="00987608">
        <w:rPr>
          <w:i/>
          <w:iCs/>
        </w:rPr>
        <w:t>Vana-Lõuna</w:t>
      </w:r>
      <w:proofErr w:type="spellEnd"/>
      <w:r w:rsidRPr="00987608">
        <w:rPr>
          <w:i/>
          <w:iCs/>
        </w:rPr>
        <w:t xml:space="preserve"> tn 37 hoonet teenindav parkimisvõimaluste piiramine võib viia samasuguse tulemuseni. </w:t>
      </w:r>
      <w:r w:rsidR="003034A3" w:rsidRPr="00987608">
        <w:rPr>
          <w:i/>
          <w:iCs/>
        </w:rPr>
        <w:t>Meie eesmärk ja palve on ära hoida veel ühe ettevõtte vaikne välja suretamine.</w:t>
      </w:r>
      <w:r w:rsidR="00987608" w:rsidRPr="00987608">
        <w:rPr>
          <w:i/>
          <w:iCs/>
        </w:rPr>
        <w:t xml:space="preserve"> </w:t>
      </w:r>
      <w:r w:rsidR="002D1E3E" w:rsidRPr="00987608">
        <w:rPr>
          <w:i/>
          <w:iCs/>
        </w:rPr>
        <w:t xml:space="preserve">Ainult keelamisega ei lahenda ühtegi </w:t>
      </w:r>
      <w:r w:rsidR="00987608" w:rsidRPr="00987608">
        <w:rPr>
          <w:i/>
          <w:iCs/>
        </w:rPr>
        <w:t>olukorda,</w:t>
      </w:r>
      <w:r w:rsidR="002D1E3E" w:rsidRPr="00987608">
        <w:rPr>
          <w:i/>
          <w:iCs/>
        </w:rPr>
        <w:t xml:space="preserve"> vaid tuleb leida ikkagi mingigi lahendus, et olukord kasvõi natuke muutuks paremaks</w:t>
      </w:r>
      <w:r w:rsidR="00987608" w:rsidRPr="00987608">
        <w:rPr>
          <w:i/>
          <w:iCs/>
        </w:rPr>
        <w:t>,</w:t>
      </w:r>
      <w:r w:rsidR="002D1E3E" w:rsidRPr="00987608">
        <w:rPr>
          <w:i/>
          <w:iCs/>
        </w:rPr>
        <w:t xml:space="preserve"> mitte </w:t>
      </w:r>
      <w:r w:rsidR="00987608" w:rsidRPr="00987608">
        <w:rPr>
          <w:i/>
          <w:iCs/>
        </w:rPr>
        <w:t xml:space="preserve">aga </w:t>
      </w:r>
      <w:r w:rsidR="002D1E3E" w:rsidRPr="00987608">
        <w:rPr>
          <w:i/>
          <w:iCs/>
        </w:rPr>
        <w:t xml:space="preserve"> jä</w:t>
      </w:r>
      <w:r w:rsidR="00987608" w:rsidRPr="00987608">
        <w:rPr>
          <w:i/>
          <w:iCs/>
        </w:rPr>
        <w:t>tta olukord</w:t>
      </w:r>
      <w:r w:rsidR="002D1E3E" w:rsidRPr="00987608">
        <w:rPr>
          <w:i/>
          <w:iCs/>
        </w:rPr>
        <w:t xml:space="preserve"> samaks või antud olukorras hoopis hullema</w:t>
      </w:r>
      <w:r w:rsidR="00987608" w:rsidRPr="00987608">
        <w:rPr>
          <w:i/>
          <w:iCs/>
        </w:rPr>
        <w:t>ks!</w:t>
      </w:r>
    </w:p>
    <w:p w14:paraId="268DAFDE" w14:textId="5053CF2F" w:rsidR="00C5232A" w:rsidRPr="00987608" w:rsidRDefault="00C5232A" w:rsidP="00987608">
      <w:pPr>
        <w:pStyle w:val="Vahedeta"/>
      </w:pPr>
      <w:r w:rsidRPr="00987608">
        <w:rPr>
          <w:i/>
          <w:iCs/>
        </w:rPr>
        <w:t> Loodame, et võtate meie seisukoha arvesse ja muudate liikluskorraldust meie poolt viimati väljapakutuga või teiste meetmetega, näiteks peatumist keelava märgi paigaldamisega antud lõigule.</w:t>
      </w:r>
    </w:p>
    <w:p w14:paraId="6332FD94" w14:textId="7AA61F4A" w:rsidR="00B139DC" w:rsidRPr="00987608" w:rsidRDefault="00B139DC" w:rsidP="00987608">
      <w:pPr>
        <w:pStyle w:val="Vahedeta"/>
      </w:pPr>
      <w:r w:rsidRPr="00987608">
        <w:t>Palun veelkord leida mõistlik lahendus antud probleemile esimesel võimalusel, sest iga päev viib meid sügavamasse kahjumisse.</w:t>
      </w:r>
    </w:p>
    <w:p w14:paraId="7A692C76" w14:textId="77777777" w:rsidR="00987608" w:rsidRPr="00987608" w:rsidRDefault="00987608" w:rsidP="00987608">
      <w:pPr>
        <w:pStyle w:val="Vahedeta"/>
      </w:pPr>
      <w:r w:rsidRPr="00987608">
        <w:t xml:space="preserve">P.S. Palun kaaluda nõusolekut 3 kohalise rattaparkla rajamiseks </w:t>
      </w:r>
      <w:proofErr w:type="spellStart"/>
      <w:r w:rsidRPr="00987608">
        <w:t>Vana-Lõuna</w:t>
      </w:r>
      <w:proofErr w:type="spellEnd"/>
      <w:r w:rsidRPr="00987608">
        <w:t xml:space="preserve"> 35 kõrval asuvale platsile.</w:t>
      </w:r>
    </w:p>
    <w:p w14:paraId="4220BACD" w14:textId="77777777" w:rsidR="00987608" w:rsidRPr="00455CDA" w:rsidRDefault="00987608">
      <w:pPr>
        <w:rPr>
          <w:rFonts w:cstheme="minorHAnsi"/>
        </w:rPr>
      </w:pPr>
    </w:p>
    <w:p w14:paraId="0CEC3AFC" w14:textId="093A8388" w:rsidR="0017487D" w:rsidRDefault="00987608" w:rsidP="0017487D">
      <w:r>
        <w:t>Lugupidamisega,</w:t>
      </w:r>
    </w:p>
    <w:p w14:paraId="0C997CE0" w14:textId="77777777" w:rsidR="00987608" w:rsidRDefault="00987608" w:rsidP="0017487D"/>
    <w:p w14:paraId="106500EA" w14:textId="6FBF9FB5" w:rsidR="00987608" w:rsidRDefault="00987608" w:rsidP="0017487D">
      <w:r>
        <w:t>Meelis Pärn</w:t>
      </w:r>
    </w:p>
    <w:p w14:paraId="435E0C60" w14:textId="491D1788" w:rsidR="00987608" w:rsidRDefault="00987608" w:rsidP="0017487D">
      <w:r>
        <w:t>Pagaripoisid OÜ</w:t>
      </w:r>
      <w:r>
        <w:br/>
        <w:t>Juhataja</w:t>
      </w:r>
    </w:p>
    <w:p w14:paraId="6D9A9921" w14:textId="31BDBFD9" w:rsidR="00987608" w:rsidRDefault="00987608" w:rsidP="0017487D">
      <w:r>
        <w:t>5659190</w:t>
      </w:r>
    </w:p>
    <w:p w14:paraId="57694523" w14:textId="4A70A098" w:rsidR="00987608" w:rsidRPr="007D3D9C" w:rsidRDefault="00987608" w:rsidP="0017487D">
      <w:hyperlink r:id="rId5" w:history="1">
        <w:r w:rsidRPr="00B5125F">
          <w:rPr>
            <w:rStyle w:val="Hperlink"/>
          </w:rPr>
          <w:t>meelis@pagaripoisid.ee</w:t>
        </w:r>
      </w:hyperlink>
      <w:r>
        <w:t xml:space="preserve"> </w:t>
      </w:r>
    </w:p>
    <w:sectPr w:rsidR="00987608" w:rsidRPr="007D3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C4740"/>
    <w:multiLevelType w:val="hybridMultilevel"/>
    <w:tmpl w:val="FC666C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6107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F7"/>
    <w:rsid w:val="000136EB"/>
    <w:rsid w:val="00074593"/>
    <w:rsid w:val="00096F80"/>
    <w:rsid w:val="000A6B40"/>
    <w:rsid w:val="000B3EFC"/>
    <w:rsid w:val="00142CCC"/>
    <w:rsid w:val="0017487D"/>
    <w:rsid w:val="001F383E"/>
    <w:rsid w:val="0021565A"/>
    <w:rsid w:val="00217FCF"/>
    <w:rsid w:val="00236C8C"/>
    <w:rsid w:val="002D1E3E"/>
    <w:rsid w:val="003034A3"/>
    <w:rsid w:val="00387917"/>
    <w:rsid w:val="003B1A1C"/>
    <w:rsid w:val="003F0632"/>
    <w:rsid w:val="00423200"/>
    <w:rsid w:val="00455CDA"/>
    <w:rsid w:val="004621A4"/>
    <w:rsid w:val="004C5038"/>
    <w:rsid w:val="0058727C"/>
    <w:rsid w:val="005C07EE"/>
    <w:rsid w:val="005D220B"/>
    <w:rsid w:val="0065611E"/>
    <w:rsid w:val="006E1F12"/>
    <w:rsid w:val="00716634"/>
    <w:rsid w:val="00745449"/>
    <w:rsid w:val="00762E9D"/>
    <w:rsid w:val="0078460A"/>
    <w:rsid w:val="007D3D9C"/>
    <w:rsid w:val="00851C79"/>
    <w:rsid w:val="00872982"/>
    <w:rsid w:val="008F2FFD"/>
    <w:rsid w:val="00987608"/>
    <w:rsid w:val="009F1BB2"/>
    <w:rsid w:val="00A52D74"/>
    <w:rsid w:val="00A845B2"/>
    <w:rsid w:val="00B139DC"/>
    <w:rsid w:val="00BA447C"/>
    <w:rsid w:val="00C5232A"/>
    <w:rsid w:val="00C65832"/>
    <w:rsid w:val="00C938F8"/>
    <w:rsid w:val="00CA3FEE"/>
    <w:rsid w:val="00CC5EC8"/>
    <w:rsid w:val="00CD08E3"/>
    <w:rsid w:val="00D41BF0"/>
    <w:rsid w:val="00D46247"/>
    <w:rsid w:val="00D648B2"/>
    <w:rsid w:val="00DB4860"/>
    <w:rsid w:val="00DD018C"/>
    <w:rsid w:val="00DF63EB"/>
    <w:rsid w:val="00E7185B"/>
    <w:rsid w:val="00E939F7"/>
    <w:rsid w:val="00ED25CD"/>
    <w:rsid w:val="00F272B1"/>
    <w:rsid w:val="00FA19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7187"/>
  <w15:chartTrackingRefBased/>
  <w15:docId w15:val="{E2468DE4-B9E9-4BA2-9127-73D544EA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93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E93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939F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939F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939F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939F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939F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939F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939F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939F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E939F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939F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939F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939F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939F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939F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939F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939F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93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939F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939F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939F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939F7"/>
    <w:pPr>
      <w:spacing w:before="160"/>
      <w:jc w:val="center"/>
    </w:pPr>
    <w:rPr>
      <w:i/>
      <w:iCs/>
      <w:color w:val="404040" w:themeColor="text1" w:themeTint="BF"/>
    </w:rPr>
  </w:style>
  <w:style w:type="character" w:customStyle="1" w:styleId="TsitaatMrk">
    <w:name w:val="Tsitaat Märk"/>
    <w:basedOn w:val="Liguvaikefont"/>
    <w:link w:val="Tsitaat"/>
    <w:uiPriority w:val="29"/>
    <w:rsid w:val="00E939F7"/>
    <w:rPr>
      <w:i/>
      <w:iCs/>
      <w:color w:val="404040" w:themeColor="text1" w:themeTint="BF"/>
    </w:rPr>
  </w:style>
  <w:style w:type="paragraph" w:styleId="Loendilik">
    <w:name w:val="List Paragraph"/>
    <w:basedOn w:val="Normaallaad"/>
    <w:uiPriority w:val="34"/>
    <w:qFormat/>
    <w:rsid w:val="00E939F7"/>
    <w:pPr>
      <w:ind w:left="720"/>
      <w:contextualSpacing/>
    </w:pPr>
  </w:style>
  <w:style w:type="character" w:styleId="Selgeltmrgatavrhutus">
    <w:name w:val="Intense Emphasis"/>
    <w:basedOn w:val="Liguvaikefont"/>
    <w:uiPriority w:val="21"/>
    <w:qFormat/>
    <w:rsid w:val="00E939F7"/>
    <w:rPr>
      <w:i/>
      <w:iCs/>
      <w:color w:val="2F5496" w:themeColor="accent1" w:themeShade="BF"/>
    </w:rPr>
  </w:style>
  <w:style w:type="paragraph" w:styleId="Selgeltmrgatavtsitaat">
    <w:name w:val="Intense Quote"/>
    <w:basedOn w:val="Normaallaad"/>
    <w:next w:val="Normaallaad"/>
    <w:link w:val="SelgeltmrgatavtsitaatMrk"/>
    <w:uiPriority w:val="30"/>
    <w:qFormat/>
    <w:rsid w:val="00E93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939F7"/>
    <w:rPr>
      <w:i/>
      <w:iCs/>
      <w:color w:val="2F5496" w:themeColor="accent1" w:themeShade="BF"/>
    </w:rPr>
  </w:style>
  <w:style w:type="character" w:styleId="Selgeltmrgatavviide">
    <w:name w:val="Intense Reference"/>
    <w:basedOn w:val="Liguvaikefont"/>
    <w:uiPriority w:val="32"/>
    <w:qFormat/>
    <w:rsid w:val="00E939F7"/>
    <w:rPr>
      <w:b/>
      <w:bCs/>
      <w:smallCaps/>
      <w:color w:val="2F5496" w:themeColor="accent1" w:themeShade="BF"/>
      <w:spacing w:val="5"/>
    </w:rPr>
  </w:style>
  <w:style w:type="paragraph" w:styleId="Vahedeta">
    <w:name w:val="No Spacing"/>
    <w:uiPriority w:val="1"/>
    <w:qFormat/>
    <w:rsid w:val="00987608"/>
    <w:pPr>
      <w:spacing w:after="0" w:line="240" w:lineRule="auto"/>
    </w:pPr>
  </w:style>
  <w:style w:type="character" w:styleId="Hperlink">
    <w:name w:val="Hyperlink"/>
    <w:basedOn w:val="Liguvaikefont"/>
    <w:uiPriority w:val="99"/>
    <w:unhideWhenUsed/>
    <w:rsid w:val="00987608"/>
    <w:rPr>
      <w:color w:val="0563C1" w:themeColor="hyperlink"/>
      <w:u w:val="single"/>
    </w:rPr>
  </w:style>
  <w:style w:type="character" w:styleId="Lahendamatamainimine">
    <w:name w:val="Unresolved Mention"/>
    <w:basedOn w:val="Liguvaikefont"/>
    <w:uiPriority w:val="99"/>
    <w:semiHidden/>
    <w:unhideWhenUsed/>
    <w:rsid w:val="00987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elis@pagaripoisid.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1413</Words>
  <Characters>8199</Characters>
  <Application>Microsoft Office Word</Application>
  <DocSecurity>0</DocSecurity>
  <Lines>68</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Meelis Pärn</dc:creator>
  <cp:keywords/>
  <dc:description/>
  <cp:lastModifiedBy>Meelis Pärn</cp:lastModifiedBy>
  <cp:revision>2</cp:revision>
  <dcterms:created xsi:type="dcterms:W3CDTF">2025-10-15T11:43:00Z</dcterms:created>
  <dcterms:modified xsi:type="dcterms:W3CDTF">2025-10-15T11:43:00Z</dcterms:modified>
</cp:coreProperties>
</file>